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CC9" w14:textId="05F6CBBE" w:rsidR="009D01FD" w:rsidRDefault="005204C3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A74119">
        <w:rPr>
          <w:b/>
          <w:sz w:val="32"/>
          <w:szCs w:val="32"/>
        </w:rPr>
        <w:t>, 2020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09B01360"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7B00171C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77777777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77777777" w:rsidR="009D01FD" w:rsidRDefault="009D01FD" w:rsidP="00D92803">
            <w:r>
              <w:t xml:space="preserve">A. Helfrich 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42E410D5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4D838D00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77777777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77777777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77777777" w:rsidR="009D01FD" w:rsidRDefault="009D01FD" w:rsidP="00D92803">
            <w:r>
              <w:t xml:space="preserve">J. Rothwell  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5590F4C8" w:rsidR="009D01FD" w:rsidRDefault="009D01FD" w:rsidP="00D46535">
            <w:r>
              <w:t xml:space="preserve">S. Stewart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AC50E58"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77777777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7777777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7777777" w:rsidR="009D01FD" w:rsidRDefault="009D01FD" w:rsidP="00D92803">
            <w:r>
              <w:t xml:space="preserve">C. Walter        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04C41B8A"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77777777"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77777777" w:rsidR="009D01FD" w:rsidRDefault="009D01FD" w:rsidP="00D92803">
            <w:r>
              <w:t>T. Stegman</w:t>
            </w:r>
          </w:p>
        </w:tc>
      </w:tr>
    </w:tbl>
    <w:p w14:paraId="560B9050" w14:textId="7261413D" w:rsidR="00516781" w:rsidRDefault="00516781"/>
    <w:p w14:paraId="322BB955" w14:textId="3D14B4A4" w:rsidR="00F93F94" w:rsidRDefault="009D01FD" w:rsidP="00BD0A6B">
      <w:pPr>
        <w:pStyle w:val="ListParagraph"/>
        <w:numPr>
          <w:ilvl w:val="0"/>
          <w:numId w:val="1"/>
        </w:numPr>
      </w:pPr>
      <w:r>
        <w:t>Approval of minutes</w:t>
      </w:r>
    </w:p>
    <w:p w14:paraId="5E62CF51" w14:textId="77777777" w:rsidR="00BD0A6B" w:rsidRDefault="00BD0A6B" w:rsidP="00BD0A6B">
      <w:pPr>
        <w:pStyle w:val="ListParagraph"/>
      </w:pPr>
    </w:p>
    <w:p w14:paraId="795E3C6E" w14:textId="74869431" w:rsidR="00BD0A6B" w:rsidRDefault="005204C3" w:rsidP="00BD0A6B">
      <w:pPr>
        <w:pStyle w:val="ListParagraph"/>
        <w:numPr>
          <w:ilvl w:val="0"/>
          <w:numId w:val="1"/>
        </w:numPr>
      </w:pPr>
      <w:r>
        <w:t>Imago-Chris Clements (10 minutes)</w:t>
      </w:r>
    </w:p>
    <w:p w14:paraId="2F73F84F" w14:textId="1F7E46E8" w:rsidR="00121338" w:rsidRDefault="00121338" w:rsidP="005204C3"/>
    <w:p w14:paraId="2D4B9451" w14:textId="79540C58" w:rsidR="00F93F94" w:rsidRDefault="00F93F94" w:rsidP="005204C3">
      <w:pPr>
        <w:pStyle w:val="ListParagraph"/>
        <w:numPr>
          <w:ilvl w:val="0"/>
          <w:numId w:val="1"/>
        </w:numPr>
      </w:pPr>
      <w:r>
        <w:t>Cell Tower Funds</w:t>
      </w:r>
      <w:r w:rsidR="005F2952">
        <w:t xml:space="preserve"> Proposals</w:t>
      </w:r>
    </w:p>
    <w:p w14:paraId="1B034090" w14:textId="77777777" w:rsidR="006B7C7C" w:rsidRDefault="006B7C7C" w:rsidP="006B7C7C">
      <w:pPr>
        <w:pStyle w:val="ListParagraph"/>
      </w:pPr>
    </w:p>
    <w:p w14:paraId="286A8F2C" w14:textId="324D9539" w:rsidR="006B7C7C" w:rsidRDefault="006B7C7C" w:rsidP="005204C3">
      <w:pPr>
        <w:pStyle w:val="ListParagraph"/>
        <w:numPr>
          <w:ilvl w:val="0"/>
          <w:numId w:val="1"/>
        </w:numPr>
      </w:pPr>
      <w:r>
        <w:t>Principal’s Update</w:t>
      </w:r>
      <w:bookmarkStart w:id="1" w:name="_GoBack"/>
      <w:bookmarkEnd w:id="1"/>
    </w:p>
    <w:p w14:paraId="03861B51" w14:textId="77777777" w:rsidR="009D01FD" w:rsidRDefault="009D01FD" w:rsidP="00D46535"/>
    <w:p w14:paraId="578FB312" w14:textId="2A49CE4E" w:rsidR="00121338" w:rsidRDefault="00271C90" w:rsidP="005204C3">
      <w:pPr>
        <w:pStyle w:val="ListParagraph"/>
        <w:numPr>
          <w:ilvl w:val="0"/>
          <w:numId w:val="1"/>
        </w:numPr>
      </w:pPr>
      <w:r>
        <w:t>Budget</w:t>
      </w:r>
    </w:p>
    <w:p w14:paraId="782F6AC9" w14:textId="77777777" w:rsidR="006B7C7C" w:rsidRDefault="006B7C7C" w:rsidP="006B7C7C">
      <w:pPr>
        <w:pStyle w:val="ListParagraph"/>
      </w:pPr>
    </w:p>
    <w:p w14:paraId="6C7C50AA" w14:textId="6C14E9A3" w:rsidR="006B7C7C" w:rsidRDefault="006B7C7C" w:rsidP="005204C3">
      <w:pPr>
        <w:pStyle w:val="ListParagraph"/>
        <w:numPr>
          <w:ilvl w:val="0"/>
          <w:numId w:val="1"/>
        </w:numPr>
      </w:pPr>
      <w:r>
        <w:t>Agenda for next meeting</w:t>
      </w:r>
    </w:p>
    <w:sectPr w:rsidR="006B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81"/>
    <w:multiLevelType w:val="hybridMultilevel"/>
    <w:tmpl w:val="827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121338"/>
    <w:rsid w:val="001E60EC"/>
    <w:rsid w:val="00271C90"/>
    <w:rsid w:val="00336A0F"/>
    <w:rsid w:val="00516781"/>
    <w:rsid w:val="005204C3"/>
    <w:rsid w:val="00547BA2"/>
    <w:rsid w:val="005966B3"/>
    <w:rsid w:val="005F2952"/>
    <w:rsid w:val="00606B0B"/>
    <w:rsid w:val="006470E2"/>
    <w:rsid w:val="006B7C7C"/>
    <w:rsid w:val="00714635"/>
    <w:rsid w:val="00714BFA"/>
    <w:rsid w:val="007D0961"/>
    <w:rsid w:val="00897191"/>
    <w:rsid w:val="008C444D"/>
    <w:rsid w:val="00995F71"/>
    <w:rsid w:val="009D01FD"/>
    <w:rsid w:val="00A74119"/>
    <w:rsid w:val="00AF3211"/>
    <w:rsid w:val="00BD0A6B"/>
    <w:rsid w:val="00D46535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  <w15:docId w15:val="{8A2DF15C-81C3-4F5A-81D6-22A9633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4</cp:revision>
  <dcterms:created xsi:type="dcterms:W3CDTF">2020-02-26T17:03:00Z</dcterms:created>
  <dcterms:modified xsi:type="dcterms:W3CDTF">2020-03-02T12:46:00Z</dcterms:modified>
</cp:coreProperties>
</file>